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282" w:rsidRPr="00CC7282" w:rsidRDefault="00CC7282" w:rsidP="00CC728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uk-UA"/>
        </w:rPr>
      </w:pPr>
      <w:r w:rsidRPr="00CC7282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uk-UA"/>
        </w:rPr>
        <w:t>ЗРАЗОК</w:t>
      </w:r>
    </w:p>
    <w:p w:rsidR="0066152C" w:rsidRPr="00554F2B" w:rsidRDefault="0066152C" w:rsidP="002E719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554F2B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ЗВІТ</w:t>
      </w:r>
      <w:r w:rsidRPr="00554F2B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554F2B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НАУКОВОГО</w:t>
      </w:r>
      <w:r w:rsidRPr="00554F2B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554F2B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ПРАЦІВНИКА</w:t>
      </w:r>
      <w:r w:rsidRPr="00554F2B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, </w:t>
      </w:r>
      <w:r w:rsidRPr="00554F2B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ЩО</w:t>
      </w:r>
      <w:r w:rsidRPr="00554F2B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554F2B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АТЕСТУЄТЬСЯ</w:t>
      </w:r>
    </w:p>
    <w:p w:rsidR="0066152C" w:rsidRDefault="0066152C" w:rsidP="0066152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6152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Прізвище</w:t>
      </w:r>
      <w:r w:rsidRPr="0066152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</w:t>
      </w:r>
      <w:r w:rsidRPr="0066152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ім</w:t>
      </w:r>
      <w:r w:rsidRPr="0066152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’</w:t>
      </w:r>
      <w:r w:rsidRPr="0066152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я</w:t>
      </w:r>
      <w:r w:rsidRPr="0066152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</w:t>
      </w:r>
      <w:r w:rsidRPr="0066152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</w:t>
      </w:r>
      <w:r w:rsidR="00554F2B" w:rsidRPr="00554F2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-</w:t>
      </w:r>
      <w:r w:rsidRPr="0066152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батькові</w:t>
      </w:r>
      <w:r w:rsidRPr="0066152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</w:t>
      </w:r>
      <w:r w:rsidRPr="006615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A3EC0" w:rsidRPr="008A3EC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______________</w:t>
      </w:r>
      <w:r w:rsidR="008A3EC0" w:rsidRPr="00CC728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_______</w:t>
      </w:r>
      <w:r w:rsidR="004E33E6" w:rsidRPr="004E33E6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</w:t>
      </w:r>
    </w:p>
    <w:p w:rsidR="0066152C" w:rsidRPr="00593167" w:rsidRDefault="0066152C" w:rsidP="0066152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6152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Науковий</w:t>
      </w:r>
      <w:r w:rsidRPr="0066152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66152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ступінь</w:t>
      </w:r>
      <w:r w:rsidRPr="0066152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</w:t>
      </w:r>
      <w:r w:rsidRPr="006615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93167" w:rsidRPr="00593167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</w:t>
      </w:r>
    </w:p>
    <w:p w:rsidR="0066152C" w:rsidRDefault="0066152C" w:rsidP="0066152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6152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Вчене</w:t>
      </w:r>
      <w:r w:rsidRPr="0066152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66152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звання</w:t>
      </w:r>
      <w:r w:rsidRPr="0066152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</w:t>
      </w:r>
      <w:r w:rsidRPr="006615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93167" w:rsidRPr="00593167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</w:t>
      </w:r>
    </w:p>
    <w:p w:rsidR="0066152C" w:rsidRDefault="0066152C" w:rsidP="00A25FA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6152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Посада</w:t>
      </w:r>
      <w:r w:rsidRPr="0066152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</w:t>
      </w:r>
      <w:r w:rsidRPr="006615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93167" w:rsidRPr="00593167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</w:t>
      </w:r>
    </w:p>
    <w:p w:rsidR="0066152C" w:rsidRPr="008A3EC0" w:rsidRDefault="0066152C" w:rsidP="00A25FA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66152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Місце</w:t>
      </w:r>
      <w:r w:rsidRPr="0066152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66152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роботи</w:t>
      </w:r>
      <w:r w:rsidRPr="0066152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</w:t>
      </w:r>
      <w:r w:rsidRPr="006615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A3EC0" w:rsidRPr="008A3EC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_______________________________________________________________</w:t>
      </w:r>
    </w:p>
    <w:p w:rsidR="0066152C" w:rsidRPr="008A3EC0" w:rsidRDefault="0066152C" w:rsidP="0066152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66152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Підрозділ</w:t>
      </w:r>
      <w:r w:rsidRPr="0066152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(</w:t>
      </w:r>
      <w:r w:rsidRPr="0066152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відділ</w:t>
      </w:r>
      <w:r w:rsidRPr="0066152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):</w:t>
      </w:r>
      <w:r w:rsidRPr="006615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A3EC0" w:rsidRPr="008A3EC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___________________________________________________________</w:t>
      </w:r>
    </w:p>
    <w:p w:rsidR="0066152C" w:rsidRPr="0066152C" w:rsidRDefault="0066152C" w:rsidP="0066152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6152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Період</w:t>
      </w:r>
      <w:r w:rsidRPr="0066152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</w:t>
      </w:r>
      <w:r w:rsidRPr="0066152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</w:t>
      </w:r>
      <w:r w:rsidRPr="0066152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66152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який подається</w:t>
      </w:r>
      <w:r w:rsidRPr="0066152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66152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звіт</w:t>
      </w:r>
      <w:r w:rsidRPr="0066152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</w:t>
      </w:r>
      <w:r w:rsidRPr="006615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C921FE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з </w:t>
      </w:r>
      <w:r w:rsidRPr="00C921F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>“</w:t>
      </w:r>
      <w:r w:rsidR="008A3EC0" w:rsidRPr="008A3EC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___</w:t>
      </w:r>
      <w:r w:rsidRPr="00C921FE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val="ru-RU" w:eastAsia="uk-UA"/>
        </w:rPr>
        <w:t>”</w:t>
      </w:r>
      <w:r w:rsidRPr="00C921FE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uk-UA"/>
        </w:rPr>
        <w:t xml:space="preserve"> </w:t>
      </w:r>
      <w:r w:rsidR="008A3EC0" w:rsidRPr="008A3EC0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  <w:t>____</w:t>
      </w:r>
      <w:r w:rsidRPr="00C921FE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uk-UA"/>
        </w:rPr>
        <w:t xml:space="preserve"> </w:t>
      </w:r>
      <w:r w:rsidR="008A3EC0" w:rsidRPr="008A3EC0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  <w:t>_____</w:t>
      </w:r>
      <w:r w:rsidRPr="00C921F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uk-UA"/>
        </w:rPr>
        <w:t xml:space="preserve"> </w:t>
      </w:r>
      <w:r w:rsidRPr="00C921FE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uk-UA"/>
        </w:rPr>
        <w:t>р</w:t>
      </w:r>
      <w:r w:rsidRPr="00C921F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uk-UA"/>
        </w:rPr>
        <w:t xml:space="preserve">. </w:t>
      </w:r>
      <w:r w:rsidRPr="00C921FE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uk-UA"/>
        </w:rPr>
        <w:t>по</w:t>
      </w:r>
      <w:r w:rsidRPr="00C921F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uk-UA"/>
        </w:rPr>
        <w:t xml:space="preserve"> </w:t>
      </w:r>
      <w:r w:rsidRPr="00C921F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>“</w:t>
      </w:r>
      <w:r w:rsidR="008A3EC0" w:rsidRPr="008A3EC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____</w:t>
      </w:r>
      <w:r w:rsidRPr="00C921FE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val="ru-RU" w:eastAsia="uk-UA"/>
        </w:rPr>
        <w:t>”</w:t>
      </w:r>
      <w:r w:rsidRPr="00C921FE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uk-UA"/>
        </w:rPr>
        <w:t xml:space="preserve"> </w:t>
      </w:r>
      <w:r w:rsidR="008A3EC0" w:rsidRPr="008A3EC0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  <w:t>______</w:t>
      </w:r>
      <w:r w:rsidRPr="00C921FE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uk-UA"/>
        </w:rPr>
        <w:t xml:space="preserve"> </w:t>
      </w:r>
      <w:r w:rsidR="008A3EC0" w:rsidRPr="008A3EC0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  <w:t>______</w:t>
      </w:r>
      <w:r w:rsidRPr="008A3EC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r w:rsidRPr="00C921FE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uk-UA"/>
        </w:rPr>
        <w:t>р</w:t>
      </w:r>
      <w:r w:rsidRPr="00C921F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uk-UA"/>
        </w:rPr>
        <w:t>.</w:t>
      </w:r>
    </w:p>
    <w:p w:rsidR="0066152C" w:rsidRPr="00C921FE" w:rsidRDefault="0066152C" w:rsidP="009859CB">
      <w:pPr>
        <w:spacing w:before="240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21F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</w:t>
      </w:r>
      <w:r w:rsidRPr="00C921F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</w:t>
      </w:r>
      <w:r w:rsidRPr="00C921F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Основні</w:t>
      </w:r>
      <w:r w:rsidRPr="00C921F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C921F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напрями</w:t>
      </w:r>
      <w:r w:rsidRPr="00C921F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C921F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наукової</w:t>
      </w:r>
      <w:r w:rsidRPr="00C921F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C921F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діяльності</w:t>
      </w:r>
      <w:r w:rsidR="00C921F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C921FE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="00C921FE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Pr="00C921FE">
        <w:rPr>
          <w:rFonts w:ascii="Times New Roman" w:eastAsia="Times New Roman" w:hAnsi="Times New Roman" w:cs="Times New Roman"/>
          <w:sz w:val="24"/>
          <w:szCs w:val="24"/>
          <w:lang w:eastAsia="uk-UA"/>
        </w:rPr>
        <w:t>казати НДР, у межах яких проводилася робота</w:t>
      </w:r>
      <w:r w:rsidR="00C921FE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66152C" w:rsidRPr="005D3359" w:rsidRDefault="0066152C" w:rsidP="009859CB">
      <w:pPr>
        <w:spacing w:before="240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335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</w:t>
      </w:r>
      <w:r w:rsidRPr="005D33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</w:t>
      </w:r>
      <w:r w:rsidRPr="005D335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Основні</w:t>
      </w:r>
      <w:r w:rsidRPr="005D33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5D335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результати</w:t>
      </w:r>
      <w:r w:rsidRPr="005D33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5D335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наукової</w:t>
      </w:r>
      <w:r w:rsidRPr="005D33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5D335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діяльності</w:t>
      </w:r>
      <w:r w:rsidRPr="005D33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5D335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</w:t>
      </w:r>
      <w:r w:rsidRPr="005D33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5D335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звітний</w:t>
      </w:r>
      <w:r w:rsidRPr="005D33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5D335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період</w:t>
      </w:r>
      <w:r w:rsidR="005D3359" w:rsidRPr="005D33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5D3359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="005D3359">
        <w:rPr>
          <w:rFonts w:ascii="Times New Roman" w:eastAsia="Times New Roman" w:hAnsi="Times New Roman" w:cs="Times New Roman"/>
          <w:sz w:val="24"/>
          <w:szCs w:val="24"/>
          <w:lang w:eastAsia="uk-UA"/>
        </w:rPr>
        <w:t>с</w:t>
      </w:r>
      <w:r w:rsidRPr="005D3359">
        <w:rPr>
          <w:rFonts w:ascii="Times New Roman" w:eastAsia="Times New Roman" w:hAnsi="Times New Roman" w:cs="Times New Roman"/>
          <w:sz w:val="24"/>
          <w:szCs w:val="24"/>
          <w:lang w:eastAsia="uk-UA"/>
        </w:rPr>
        <w:t>тисло охарактеризувати отримані результати</w:t>
      </w:r>
      <w:r w:rsidR="005D3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/</w:t>
      </w:r>
      <w:r w:rsidRPr="005D3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новизну</w:t>
      </w:r>
      <w:r w:rsidR="005D3359" w:rsidRPr="005D335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/</w:t>
      </w:r>
      <w:r w:rsidRPr="005D3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практичне значення)</w:t>
      </w:r>
    </w:p>
    <w:p w:rsidR="0066152C" w:rsidRPr="008A3EC0" w:rsidRDefault="0066152C" w:rsidP="006615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3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</w:t>
      </w:r>
      <w:r w:rsidRPr="008A3EC0">
        <w:rPr>
          <w:rFonts w:ascii="Times New Roman" w:eastAsia="Times New Roman" w:hAnsi="Times New Roman" w:cs="Times New Roman"/>
          <w:sz w:val="24"/>
          <w:szCs w:val="24"/>
          <w:lang w:eastAsia="uk-UA"/>
        </w:rPr>
        <w:t>звітному періоді отримано такі результати:</w:t>
      </w:r>
    </w:p>
    <w:p w:rsidR="0066152C" w:rsidRPr="008A3EC0" w:rsidRDefault="0066152C" w:rsidP="006615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3EC0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розроблено _______;</w:t>
      </w:r>
    </w:p>
    <w:p w:rsidR="0066152C" w:rsidRPr="008A3EC0" w:rsidRDefault="0066152C" w:rsidP="006615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3EC0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підготовлено ______;</w:t>
      </w:r>
    </w:p>
    <w:p w:rsidR="0066152C" w:rsidRPr="008A3EC0" w:rsidRDefault="0066152C" w:rsidP="006615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3EC0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створено _______</w:t>
      </w:r>
      <w:r w:rsidR="00E43508" w:rsidRPr="008A3EC0">
        <w:rPr>
          <w:rFonts w:ascii="Times New Roman" w:eastAsia="Times New Roman" w:hAnsi="Times New Roman" w:cs="Times New Roman"/>
          <w:sz w:val="24"/>
          <w:szCs w:val="24"/>
          <w:lang w:eastAsia="uk-UA"/>
        </w:rPr>
        <w:t>___</w:t>
      </w:r>
    </w:p>
    <w:p w:rsidR="0066152C" w:rsidRDefault="0066152C" w:rsidP="00E86165">
      <w:pPr>
        <w:spacing w:before="240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4E9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uk-UA"/>
        </w:rPr>
        <w:t>3</w:t>
      </w:r>
      <w:r w:rsidRPr="00134E9C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uk-UA"/>
        </w:rPr>
        <w:t xml:space="preserve">. </w:t>
      </w:r>
      <w:r w:rsidRPr="00134E9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uk-UA"/>
        </w:rPr>
        <w:t>Публікаційна</w:t>
      </w:r>
      <w:r w:rsidRPr="00134E9C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uk-UA"/>
        </w:rPr>
        <w:t xml:space="preserve"> </w:t>
      </w:r>
      <w:r w:rsidRPr="00134E9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uk-UA"/>
        </w:rPr>
        <w:t>активність</w:t>
      </w:r>
      <w:r w:rsidR="00E86165" w:rsidRPr="00134E9C"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ru-RU" w:eastAsia="uk-UA"/>
        </w:rPr>
        <w:t xml:space="preserve"> (</w:t>
      </w:r>
      <w:r w:rsidR="00E86165" w:rsidRPr="00134E9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 w:eastAsia="uk-UA"/>
        </w:rPr>
        <w:t>2020</w:t>
      </w:r>
      <w:r w:rsidR="00E86165" w:rsidRPr="00134E9C"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ru-RU" w:eastAsia="uk-UA"/>
        </w:rPr>
        <w:t xml:space="preserve"> – </w:t>
      </w:r>
      <w:r w:rsidR="00E86165" w:rsidRPr="00134E9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 w:eastAsia="uk-UA"/>
        </w:rPr>
        <w:t>2024</w:t>
      </w:r>
      <w:r w:rsidR="00E86165" w:rsidRPr="00134E9C"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ru-RU" w:eastAsia="uk-UA"/>
        </w:rPr>
        <w:t xml:space="preserve"> </w:t>
      </w:r>
      <w:r w:rsidR="00E86165" w:rsidRPr="00134E9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uk-UA"/>
        </w:rPr>
        <w:t>р</w:t>
      </w:r>
      <w:r w:rsidR="00E86165" w:rsidRPr="00134E9C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uk-UA"/>
        </w:rPr>
        <w:t xml:space="preserve">. </w:t>
      </w:r>
      <w:r w:rsidR="00E86165" w:rsidRPr="00134E9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uk-UA"/>
        </w:rPr>
        <w:t>р</w:t>
      </w:r>
      <w:r w:rsidR="00E86165" w:rsidRPr="00134E9C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uk-UA"/>
        </w:rPr>
        <w:t>.</w:t>
      </w:r>
      <w:r w:rsidR="00E86165" w:rsidRPr="00134E9C"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ru-RU" w:eastAsia="uk-UA"/>
        </w:rPr>
        <w:t xml:space="preserve">) </w:t>
      </w:r>
      <w:r w:rsidRPr="00134E9C">
        <w:rPr>
          <w:rFonts w:ascii="Times New Roman" w:eastAsia="Times New Roman" w:hAnsi="Times New Roman" w:cs="Times New Roman"/>
          <w:spacing w:val="-6"/>
          <w:sz w:val="24"/>
          <w:szCs w:val="24"/>
          <w:lang w:eastAsia="uk-UA"/>
        </w:rPr>
        <w:t>(</w:t>
      </w:r>
      <w:r w:rsidR="00E86165" w:rsidRPr="00134E9C">
        <w:rPr>
          <w:rFonts w:ascii="Times New Roman" w:eastAsia="Times New Roman" w:hAnsi="Times New Roman" w:cs="Times New Roman"/>
          <w:spacing w:val="-6"/>
          <w:sz w:val="24"/>
          <w:szCs w:val="24"/>
          <w:lang w:eastAsia="uk-UA"/>
        </w:rPr>
        <w:t>п</w:t>
      </w:r>
      <w:r w:rsidRPr="00134E9C">
        <w:rPr>
          <w:rFonts w:ascii="Times New Roman" w:eastAsia="Times New Roman" w:hAnsi="Times New Roman" w:cs="Times New Roman"/>
          <w:spacing w:val="-6"/>
          <w:sz w:val="24"/>
          <w:szCs w:val="24"/>
          <w:lang w:eastAsia="uk-UA"/>
        </w:rPr>
        <w:t>одати перелік опублікованих наукових праць</w:t>
      </w:r>
      <w:r w:rsidRPr="00E861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звітний період)</w:t>
      </w:r>
    </w:p>
    <w:p w:rsidR="0066152C" w:rsidRPr="0066152C" w:rsidRDefault="0066152C" w:rsidP="008A3EC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6152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Загальна</w:t>
      </w:r>
      <w:r w:rsidRPr="0068496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66152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кількість</w:t>
      </w:r>
      <w:r w:rsidRPr="0068496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66152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публікацій</w:t>
      </w:r>
      <w:r w:rsidRPr="0068496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66152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</w:t>
      </w:r>
      <w:r w:rsidRPr="0068496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68496E" w:rsidRPr="006849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звітний</w:t>
      </w:r>
      <w:r w:rsidR="0068496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66152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період</w:t>
      </w:r>
      <w:r w:rsidRPr="0068496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</w:t>
      </w:r>
      <w:r w:rsidRPr="006615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9316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__</w:t>
      </w:r>
      <w:r w:rsidR="00E861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6152C">
        <w:rPr>
          <w:rFonts w:ascii="Times New Roman" w:eastAsia="Times New Roman" w:hAnsi="Times New Roman" w:cs="Times New Roman"/>
          <w:sz w:val="24"/>
          <w:szCs w:val="24"/>
          <w:lang w:eastAsia="uk-UA"/>
        </w:rPr>
        <w:t>у тому числі:</w:t>
      </w:r>
    </w:p>
    <w:p w:rsidR="0066152C" w:rsidRPr="0066152C" w:rsidRDefault="0066152C" w:rsidP="006615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615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статей у фахових виданнях </w:t>
      </w:r>
      <w:r w:rsidR="00E86165"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 w:rsidRPr="006615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9316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__</w:t>
      </w:r>
      <w:r w:rsidRPr="0066152C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66152C" w:rsidRPr="0066152C" w:rsidRDefault="0066152C" w:rsidP="006615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6152C">
        <w:rPr>
          <w:rFonts w:ascii="Times New Roman" w:eastAsia="Times New Roman" w:hAnsi="Times New Roman" w:cs="Times New Roman"/>
          <w:sz w:val="24"/>
          <w:szCs w:val="24"/>
          <w:lang w:eastAsia="uk-UA"/>
        </w:rPr>
        <w:t>у журналах, що індексуються в S</w:t>
      </w:r>
      <w:r w:rsidR="0068496E" w:rsidRPr="0066152C">
        <w:rPr>
          <w:rFonts w:ascii="Times New Roman" w:eastAsia="Times New Roman" w:hAnsi="Times New Roman" w:cs="Times New Roman"/>
          <w:sz w:val="24"/>
          <w:szCs w:val="24"/>
          <w:lang w:eastAsia="uk-UA"/>
        </w:rPr>
        <w:t>COPUS</w:t>
      </w:r>
      <w:r w:rsidRPr="006615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/ </w:t>
      </w:r>
      <w:proofErr w:type="spellStart"/>
      <w:r w:rsidRPr="0066152C">
        <w:rPr>
          <w:rFonts w:ascii="Times New Roman" w:eastAsia="Times New Roman" w:hAnsi="Times New Roman" w:cs="Times New Roman"/>
          <w:sz w:val="24"/>
          <w:szCs w:val="24"/>
          <w:lang w:eastAsia="uk-UA"/>
        </w:rPr>
        <w:t>WoS</w:t>
      </w:r>
      <w:proofErr w:type="spellEnd"/>
      <w:r w:rsidRPr="006615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86165"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 w:rsidRPr="006615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9316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__</w:t>
      </w:r>
      <w:r w:rsidRPr="0066152C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66152C" w:rsidRPr="0066152C" w:rsidRDefault="0066152C" w:rsidP="006615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615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тез конференцій </w:t>
      </w:r>
      <w:r w:rsidR="00E86165"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 w:rsidRPr="006615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9316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__</w:t>
      </w:r>
      <w:r w:rsidRPr="0066152C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66152C" w:rsidRPr="0066152C" w:rsidRDefault="0066152C" w:rsidP="006615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615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монографій (розділів) </w:t>
      </w:r>
      <w:r w:rsidR="00E86165"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 w:rsidRPr="006615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9316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__</w:t>
      </w:r>
      <w:r w:rsidRPr="0066152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1352C" w:rsidRPr="0031352C" w:rsidRDefault="0031352C" w:rsidP="0031352C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1352C">
        <w:rPr>
          <w:rFonts w:ascii="Times New Roman" w:eastAsia="Times New Roman" w:hAnsi="Times New Roman" w:cs="Times New Roman"/>
          <w:sz w:val="24"/>
          <w:szCs w:val="24"/>
          <w:lang w:eastAsia="uk-UA"/>
        </w:rPr>
        <w:t>h–індекс</w:t>
      </w:r>
      <w:proofErr w:type="spellEnd"/>
      <w:r w:rsidRPr="003135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(SCOPUS)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= </w:t>
      </w:r>
      <w:r w:rsidR="0059316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__</w:t>
      </w:r>
    </w:p>
    <w:p w:rsidR="0031352C" w:rsidRPr="0031352C" w:rsidRDefault="0031352C" w:rsidP="0031352C">
      <w:pPr>
        <w:spacing w:before="6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352C">
        <w:rPr>
          <w:rFonts w:ascii="Times New Roman" w:eastAsia="Times New Roman" w:hAnsi="Times New Roman" w:cs="Times New Roman"/>
          <w:sz w:val="24"/>
          <w:szCs w:val="24"/>
          <w:lang w:eastAsia="uk-UA"/>
        </w:rPr>
        <w:t>Кількість документів (SCOPUS)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= </w:t>
      </w:r>
      <w:r w:rsidR="0059316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__</w:t>
      </w:r>
    </w:p>
    <w:p w:rsidR="0031352C" w:rsidRPr="0031352C" w:rsidRDefault="0031352C" w:rsidP="0031352C">
      <w:pPr>
        <w:spacing w:before="6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352C">
        <w:rPr>
          <w:rFonts w:ascii="Times New Roman" w:eastAsia="Times New Roman" w:hAnsi="Times New Roman" w:cs="Times New Roman"/>
          <w:sz w:val="24"/>
          <w:szCs w:val="24"/>
          <w:lang w:eastAsia="uk-UA"/>
        </w:rPr>
        <w:t>Кількість цитувань (SCOPUS)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= </w:t>
      </w:r>
      <w:r w:rsidR="0059316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__</w:t>
      </w:r>
    </w:p>
    <w:p w:rsidR="0031352C" w:rsidRPr="00593167" w:rsidRDefault="0031352C" w:rsidP="0031352C">
      <w:pPr>
        <w:spacing w:before="6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93167">
        <w:rPr>
          <w:rFonts w:ascii="Times New Roman" w:eastAsia="Times New Roman" w:hAnsi="Times New Roman" w:cs="Times New Roman"/>
          <w:sz w:val="24"/>
          <w:szCs w:val="24"/>
          <w:lang w:eastAsia="uk-UA"/>
        </w:rPr>
        <w:t>h–індекс</w:t>
      </w:r>
      <w:proofErr w:type="spellEnd"/>
      <w:r w:rsidRPr="005931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593167">
        <w:rPr>
          <w:rFonts w:ascii="Times New Roman" w:eastAsia="Times New Roman" w:hAnsi="Times New Roman" w:cs="Times New Roman"/>
          <w:sz w:val="24"/>
          <w:szCs w:val="24"/>
          <w:lang w:eastAsia="uk-UA"/>
        </w:rPr>
        <w:t>Google</w:t>
      </w:r>
      <w:proofErr w:type="spellEnd"/>
      <w:r w:rsidRPr="005931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93167">
        <w:rPr>
          <w:rFonts w:ascii="Times New Roman" w:eastAsia="Times New Roman" w:hAnsi="Times New Roman" w:cs="Times New Roman"/>
          <w:sz w:val="24"/>
          <w:szCs w:val="24"/>
          <w:lang w:eastAsia="uk-UA"/>
        </w:rPr>
        <w:t>Scholar</w:t>
      </w:r>
      <w:proofErr w:type="spellEnd"/>
      <w:r w:rsidRPr="005931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= </w:t>
      </w:r>
    </w:p>
    <w:p w:rsidR="0031352C" w:rsidRPr="00593167" w:rsidRDefault="0031352C" w:rsidP="0031352C">
      <w:pPr>
        <w:spacing w:before="6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3167">
        <w:rPr>
          <w:rFonts w:ascii="Times New Roman" w:eastAsia="Times New Roman" w:hAnsi="Times New Roman" w:cs="Times New Roman"/>
          <w:sz w:val="24"/>
          <w:szCs w:val="24"/>
          <w:lang w:eastAsia="uk-UA"/>
        </w:rPr>
        <w:t>Кількість документів (</w:t>
      </w:r>
      <w:proofErr w:type="spellStart"/>
      <w:r w:rsidRPr="00593167">
        <w:rPr>
          <w:rFonts w:ascii="Times New Roman" w:eastAsia="Times New Roman" w:hAnsi="Times New Roman" w:cs="Times New Roman"/>
          <w:sz w:val="24"/>
          <w:szCs w:val="24"/>
          <w:lang w:eastAsia="uk-UA"/>
        </w:rPr>
        <w:t>Google</w:t>
      </w:r>
      <w:proofErr w:type="spellEnd"/>
      <w:r w:rsidRPr="005931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93167">
        <w:rPr>
          <w:rFonts w:ascii="Times New Roman" w:eastAsia="Times New Roman" w:hAnsi="Times New Roman" w:cs="Times New Roman"/>
          <w:sz w:val="24"/>
          <w:szCs w:val="24"/>
          <w:lang w:eastAsia="uk-UA"/>
        </w:rPr>
        <w:t>Scholar</w:t>
      </w:r>
      <w:proofErr w:type="spellEnd"/>
      <w:r w:rsidRPr="005931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= </w:t>
      </w:r>
    </w:p>
    <w:p w:rsidR="00E86165" w:rsidRDefault="0031352C" w:rsidP="0031352C">
      <w:pPr>
        <w:spacing w:before="6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3167">
        <w:rPr>
          <w:rFonts w:ascii="Times New Roman" w:eastAsia="Times New Roman" w:hAnsi="Times New Roman" w:cs="Times New Roman"/>
          <w:sz w:val="24"/>
          <w:szCs w:val="24"/>
          <w:lang w:eastAsia="uk-UA"/>
        </w:rPr>
        <w:t>Кількість цитувань (</w:t>
      </w:r>
      <w:proofErr w:type="spellStart"/>
      <w:r w:rsidRPr="00593167">
        <w:rPr>
          <w:rFonts w:ascii="Times New Roman" w:eastAsia="Times New Roman" w:hAnsi="Times New Roman" w:cs="Times New Roman"/>
          <w:sz w:val="24"/>
          <w:szCs w:val="24"/>
          <w:lang w:eastAsia="uk-UA"/>
        </w:rPr>
        <w:t>Google</w:t>
      </w:r>
      <w:proofErr w:type="spellEnd"/>
      <w:r w:rsidRPr="005931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93167">
        <w:rPr>
          <w:rFonts w:ascii="Times New Roman" w:eastAsia="Times New Roman" w:hAnsi="Times New Roman" w:cs="Times New Roman"/>
          <w:sz w:val="24"/>
          <w:szCs w:val="24"/>
          <w:lang w:eastAsia="uk-UA"/>
        </w:rPr>
        <w:t>Scholar</w:t>
      </w:r>
      <w:proofErr w:type="spellEnd"/>
      <w:r w:rsidRPr="00593167">
        <w:rPr>
          <w:rFonts w:ascii="Times New Roman" w:eastAsia="Times New Roman" w:hAnsi="Times New Roman" w:cs="Times New Roman"/>
          <w:sz w:val="24"/>
          <w:szCs w:val="24"/>
          <w:lang w:eastAsia="uk-UA"/>
        </w:rPr>
        <w:t>) =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31352C" w:rsidRDefault="008A3EC0" w:rsidP="00E4350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Посада</w:t>
      </w:r>
      <w:r w:rsidR="0066152C" w:rsidRPr="00E4350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</w:t>
      </w:r>
      <w:r w:rsidR="00E43508" w:rsidRPr="00505FE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505FE5" w:rsidRPr="00505FE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505FE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505FE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505FE5" w:rsidRPr="00505FE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_______________ / </w:t>
      </w:r>
      <w:r w:rsidR="00593167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</w:t>
      </w:r>
    </w:p>
    <w:p w:rsidR="0066152C" w:rsidRPr="0066152C" w:rsidRDefault="0066152C" w:rsidP="00505FE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350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Дата:</w:t>
      </w:r>
      <w:r w:rsidR="00E43508" w:rsidRPr="00E4350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ab/>
      </w:r>
      <w:r w:rsidR="00E43508" w:rsidRPr="00E4350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ab/>
      </w:r>
      <w:r w:rsidR="00E43508" w:rsidRPr="00E4350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ab/>
      </w:r>
      <w:r w:rsidR="00E43508" w:rsidRPr="00E43508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E43508" w:rsidRPr="00E43508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505FE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505FE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505FE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E43508" w:rsidRPr="00E43508">
        <w:rPr>
          <w:rFonts w:ascii="Times New Roman" w:eastAsia="Times New Roman" w:hAnsi="Times New Roman" w:cs="Times New Roman"/>
          <w:sz w:val="24"/>
          <w:szCs w:val="24"/>
          <w:lang w:eastAsia="uk-UA"/>
        </w:rPr>
        <w:t>“__</w:t>
      </w:r>
      <w:r w:rsidRPr="0066152C">
        <w:rPr>
          <w:rFonts w:ascii="Times New Roman" w:eastAsia="Times New Roman" w:hAnsi="Times New Roman" w:cs="Times New Roman"/>
          <w:sz w:val="24"/>
          <w:szCs w:val="24"/>
          <w:lang w:eastAsia="uk-UA"/>
        </w:rPr>
        <w:t>_</w:t>
      </w:r>
      <w:r w:rsidR="00E43508" w:rsidRPr="00E4350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”</w:t>
      </w:r>
      <w:r w:rsidRPr="00E4350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66152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__________</w:t>
      </w:r>
      <w:r w:rsidRPr="00E4350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20</w:t>
      </w:r>
      <w:r w:rsidR="00E43508" w:rsidRPr="00E4350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25</w:t>
      </w:r>
      <w:r w:rsidRPr="006615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р.</w:t>
      </w:r>
    </w:p>
    <w:p w:rsidR="0031352C" w:rsidRPr="00E43508" w:rsidRDefault="00357737" w:rsidP="00505FE5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</w:t>
      </w:r>
      <w:r w:rsidR="00505FE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авідувача відділу хімії окислювальних процесів</w:t>
      </w:r>
      <w:r w:rsidR="0066152C" w:rsidRPr="00E435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505FE5" w:rsidRPr="00505FE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_______________ /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</w:t>
      </w:r>
    </w:p>
    <w:p w:rsidR="003E47AD" w:rsidRDefault="00505FE5" w:rsidP="00505FE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350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Дата:</w:t>
      </w:r>
      <w:r w:rsidRPr="00E4350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ab/>
      </w:r>
      <w:r w:rsidRPr="00E4350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ab/>
      </w:r>
      <w:r w:rsidRPr="00E4350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ab/>
      </w:r>
      <w:r w:rsidRPr="00E43508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E43508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E43508">
        <w:rPr>
          <w:rFonts w:ascii="Times New Roman" w:eastAsia="Times New Roman" w:hAnsi="Times New Roman" w:cs="Times New Roman"/>
          <w:sz w:val="24"/>
          <w:szCs w:val="24"/>
          <w:lang w:eastAsia="uk-UA"/>
        </w:rPr>
        <w:t>“__</w:t>
      </w:r>
      <w:r w:rsidRPr="0066152C">
        <w:rPr>
          <w:rFonts w:ascii="Times New Roman" w:eastAsia="Times New Roman" w:hAnsi="Times New Roman" w:cs="Times New Roman"/>
          <w:sz w:val="24"/>
          <w:szCs w:val="24"/>
          <w:lang w:eastAsia="uk-UA"/>
        </w:rPr>
        <w:t>_</w:t>
      </w:r>
      <w:r w:rsidRPr="00E4350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” </w:t>
      </w:r>
      <w:r w:rsidRPr="0066152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__________</w:t>
      </w:r>
      <w:r w:rsidRPr="00E4350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2025</w:t>
      </w:r>
      <w:r w:rsidRPr="006615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р.</w:t>
      </w:r>
    </w:p>
    <w:sectPr w:rsidR="003E47AD" w:rsidSect="003E47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470EF"/>
    <w:multiLevelType w:val="multilevel"/>
    <w:tmpl w:val="A870820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2BD550E1"/>
    <w:multiLevelType w:val="multilevel"/>
    <w:tmpl w:val="4178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1E76BF"/>
    <w:multiLevelType w:val="multilevel"/>
    <w:tmpl w:val="948C6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hyphenationZone w:val="425"/>
  <w:characterSpacingControl w:val="doNotCompress"/>
  <w:compat/>
  <w:rsids>
    <w:rsidRoot w:val="0066152C"/>
    <w:rsid w:val="000758D7"/>
    <w:rsid w:val="00134E9C"/>
    <w:rsid w:val="002E7198"/>
    <w:rsid w:val="0031352C"/>
    <w:rsid w:val="00347B4B"/>
    <w:rsid w:val="00357737"/>
    <w:rsid w:val="003E47AD"/>
    <w:rsid w:val="004E33E6"/>
    <w:rsid w:val="00505FE5"/>
    <w:rsid w:val="00542D32"/>
    <w:rsid w:val="00554F2B"/>
    <w:rsid w:val="00593167"/>
    <w:rsid w:val="005D3359"/>
    <w:rsid w:val="005F410A"/>
    <w:rsid w:val="0066152C"/>
    <w:rsid w:val="0068496E"/>
    <w:rsid w:val="008A3EC0"/>
    <w:rsid w:val="009859CB"/>
    <w:rsid w:val="00A12D7E"/>
    <w:rsid w:val="00A25FA3"/>
    <w:rsid w:val="00AA53D2"/>
    <w:rsid w:val="00AE6DDB"/>
    <w:rsid w:val="00C05DE1"/>
    <w:rsid w:val="00C921FE"/>
    <w:rsid w:val="00CC7282"/>
    <w:rsid w:val="00E43508"/>
    <w:rsid w:val="00E833D4"/>
    <w:rsid w:val="00E86165"/>
    <w:rsid w:val="00EC2629"/>
    <w:rsid w:val="00F55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7AD"/>
  </w:style>
  <w:style w:type="paragraph" w:styleId="2">
    <w:name w:val="heading 2"/>
    <w:basedOn w:val="a"/>
    <w:link w:val="20"/>
    <w:uiPriority w:val="9"/>
    <w:qFormat/>
    <w:rsid w:val="006615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6615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6152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6152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6152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66152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66152C"/>
    <w:rPr>
      <w:b/>
      <w:bCs/>
    </w:rPr>
  </w:style>
  <w:style w:type="paragraph" w:styleId="a4">
    <w:name w:val="Normal (Web)"/>
    <w:basedOn w:val="a"/>
    <w:uiPriority w:val="99"/>
    <w:semiHidden/>
    <w:unhideWhenUsed/>
    <w:rsid w:val="00661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66152C"/>
    <w:rPr>
      <w:i/>
      <w:iCs/>
    </w:rPr>
  </w:style>
  <w:style w:type="paragraph" w:styleId="a6">
    <w:name w:val="List Paragraph"/>
    <w:basedOn w:val="a"/>
    <w:uiPriority w:val="34"/>
    <w:qFormat/>
    <w:rsid w:val="00A25F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1049</Words>
  <Characters>599</Characters>
  <Application>Microsoft Office Word</Application>
  <DocSecurity>0</DocSecurity>
  <Lines>4</Lines>
  <Paragraphs>3</Paragraphs>
  <ScaleCrop>false</ScaleCrop>
  <Company>Microsoft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</dc:creator>
  <cp:lastModifiedBy>Cat</cp:lastModifiedBy>
  <cp:revision>22</cp:revision>
  <dcterms:created xsi:type="dcterms:W3CDTF">2025-10-28T16:30:00Z</dcterms:created>
  <dcterms:modified xsi:type="dcterms:W3CDTF">2025-11-11T17:12:00Z</dcterms:modified>
</cp:coreProperties>
</file>